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/>
      </w:tblPr>
      <w:tblGrid>
        <w:gridCol w:w="1236"/>
        <w:gridCol w:w="7185"/>
        <w:gridCol w:w="1433"/>
      </w:tblGrid>
      <w:tr w:rsidR="003F3533" w:rsidTr="002B34A4">
        <w:trPr>
          <w:trHeight w:val="2112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3F3533" w:rsidRDefault="003F353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4" name="Immagine 4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3F3533" w:rsidRDefault="003F3533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56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>
              <w:rPr>
                <w:rFonts w:ascii="Calibri" w:eastAsia="ヒラギノ角ゴ Pro W3" w:hAnsi="Calibri" w:cs="Calibri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3F3533" w:rsidRDefault="003F3533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56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>
              <w:rPr>
                <w:rFonts w:ascii="Calibri" w:eastAsia="ヒラギノ角ゴ Pro W3" w:hAnsi="Calibri" w:cs="Calibri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3F3533" w:rsidRDefault="003F3533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56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>
              <w:rPr>
                <w:rFonts w:ascii="Calibri" w:eastAsia="ヒラギノ角ゴ Pro W3" w:hAnsi="Calibri" w:cs="Calibri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3F3533" w:rsidRDefault="003F3533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56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>
              <w:rPr>
                <w:rFonts w:ascii="Calibri" w:eastAsia="ヒラギノ角ゴ Pro W3" w:hAnsi="Calibri" w:cs="Calibri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866ACD" w:rsidRDefault="00866AC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56" w:lineRule="auto"/>
              <w:ind w:hanging="102"/>
              <w:jc w:val="center"/>
              <w:outlineLvl w:val="0"/>
              <w:rPr>
                <w:rFonts w:ascii="Calibri" w:eastAsia="ヒラギノ角ゴ Pro W3" w:hAnsi="Calibri" w:cs="Calibri"/>
                <w:b/>
                <w:i/>
                <w:color w:val="002060"/>
                <w:lang w:eastAsia="en-US"/>
              </w:rPr>
            </w:pPr>
            <w:r>
              <w:rPr>
                <w:rFonts w:ascii="Calibri" w:eastAsia="ヒラギノ角ゴ Pro W3" w:hAnsi="Calibri" w:cs="Calibri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:rsidR="003F3533" w:rsidRDefault="003F3533">
            <w:pPr>
              <w:widowControl w:val="0"/>
              <w:tabs>
                <w:tab w:val="right" w:pos="9892"/>
              </w:tabs>
              <w:autoSpaceDE w:val="0"/>
              <w:autoSpaceDN w:val="0"/>
              <w:adjustRightInd w:val="0"/>
              <w:spacing w:line="256" w:lineRule="auto"/>
              <w:ind w:hanging="102"/>
              <w:jc w:val="center"/>
              <w:rPr>
                <w:rFonts w:ascii="Calibri" w:eastAsia="Calibri" w:hAnsi="Calibri"/>
                <w:sz w:val="16"/>
                <w:szCs w:val="16"/>
                <w:lang w:val="fr-FR"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Via Gemma, 54 - Segreteria Tel/Fax </w:t>
            </w:r>
            <w:r>
              <w:rPr>
                <w:rFonts w:ascii="Calibri" w:eastAsia="Calibri" w:hAnsi="Calibri"/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rFonts w:ascii="Calibri" w:eastAsia="Calibri" w:hAnsi="Calibri"/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rFonts w:ascii="Calibri" w:eastAsia="Calibri" w:hAnsi="Calibri"/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3F3533" w:rsidRDefault="003F3533">
            <w:pPr>
              <w:widowControl w:val="0"/>
              <w:tabs>
                <w:tab w:val="right" w:pos="9892"/>
              </w:tabs>
              <w:autoSpaceDE w:val="0"/>
              <w:autoSpaceDN w:val="0"/>
              <w:adjustRightInd w:val="0"/>
              <w:spacing w:line="256" w:lineRule="auto"/>
              <w:ind w:hanging="102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rFonts w:ascii="Calibri" w:eastAsia="Calibri" w:hAnsi="Calibri"/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Codice Fiscale 80006850616</w:t>
            </w:r>
          </w:p>
          <w:p w:rsidR="003F3533" w:rsidRDefault="00D822E8">
            <w:pPr>
              <w:widowControl w:val="0"/>
              <w:tabs>
                <w:tab w:val="right" w:pos="9892"/>
              </w:tabs>
              <w:autoSpaceDE w:val="0"/>
              <w:autoSpaceDN w:val="0"/>
              <w:adjustRightInd w:val="0"/>
              <w:spacing w:line="256" w:lineRule="auto"/>
              <w:ind w:hanging="102"/>
              <w:jc w:val="center"/>
              <w:rPr>
                <w:rFonts w:ascii="Calibri" w:eastAsia="Calibri" w:hAnsi="Calibri"/>
                <w:color w:val="0000FF"/>
                <w:sz w:val="16"/>
                <w:szCs w:val="16"/>
                <w:u w:val="single"/>
                <w:lang w:eastAsia="en-US"/>
              </w:rPr>
            </w:pPr>
            <w:hyperlink r:id="rId7" w:history="1">
              <w:r w:rsidR="003F3533">
                <w:rPr>
                  <w:rStyle w:val="Collegamentoipertestuale"/>
                  <w:rFonts w:ascii="Calibri" w:eastAsia="Calibri" w:hAnsi="Calibri"/>
                  <w:sz w:val="16"/>
                  <w:szCs w:val="16"/>
                  <w:lang w:eastAsia="en-US"/>
                </w:rPr>
                <w:t>CEPS03000C@istruzione.it</w:t>
              </w:r>
            </w:hyperlink>
            <w:r w:rsidR="003F353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– </w:t>
            </w:r>
            <w:hyperlink r:id="rId8" w:history="1">
              <w:r w:rsidR="009D00F3" w:rsidRPr="0099074B">
                <w:rPr>
                  <w:rStyle w:val="Collegamentoipertestuale"/>
                  <w:rFonts w:ascii="Calibri" w:eastAsia="Calibri" w:hAnsi="Calibri"/>
                  <w:sz w:val="16"/>
                  <w:szCs w:val="16"/>
                  <w:lang w:eastAsia="en-US"/>
                </w:rPr>
                <w:t>www.liceofedericoquercia.edu.it</w:t>
              </w:r>
            </w:hyperlink>
          </w:p>
          <w:p w:rsidR="003F3533" w:rsidRDefault="003F3533" w:rsidP="0057415E">
            <w:pPr>
              <w:spacing w:line="256" w:lineRule="auto"/>
              <w:ind w:hanging="102"/>
              <w:jc w:val="center"/>
              <w:rPr>
                <w:rFonts w:ascii="Calibri" w:eastAsia="Calibri" w:hAnsi="Calibri"/>
                <w:color w:val="0000FF"/>
                <w:sz w:val="16"/>
                <w:szCs w:val="16"/>
                <w:u w:val="single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3F3533" w:rsidRDefault="003F353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" name="Immagine 1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6ACD" w:rsidRDefault="00866ACD" w:rsidP="002B34A4">
      <w:pPr>
        <w:tabs>
          <w:tab w:val="right" w:pos="9892"/>
        </w:tabs>
        <w:jc w:val="center"/>
        <w:rPr>
          <w:b/>
        </w:rPr>
      </w:pPr>
    </w:p>
    <w:p w:rsidR="00ED7001" w:rsidRDefault="00ED7001" w:rsidP="00600E79">
      <w:pPr>
        <w:tabs>
          <w:tab w:val="right" w:pos="9892"/>
        </w:tabs>
        <w:spacing w:line="360" w:lineRule="auto"/>
        <w:jc w:val="center"/>
        <w:rPr>
          <w:b/>
        </w:rPr>
      </w:pPr>
    </w:p>
    <w:p w:rsidR="00B51079" w:rsidRDefault="00FB6AFB" w:rsidP="00600E79">
      <w:pPr>
        <w:tabs>
          <w:tab w:val="right" w:pos="9892"/>
        </w:tabs>
        <w:spacing w:line="360" w:lineRule="auto"/>
        <w:jc w:val="center"/>
        <w:rPr>
          <w:b/>
          <w:sz w:val="28"/>
          <w:szCs w:val="28"/>
        </w:rPr>
      </w:pPr>
      <w:r w:rsidRPr="002203D2">
        <w:rPr>
          <w:b/>
          <w:sz w:val="28"/>
          <w:szCs w:val="28"/>
        </w:rPr>
        <w:t xml:space="preserve">LEGENDA </w:t>
      </w:r>
      <w:r w:rsidR="00600E79" w:rsidRPr="002203D2">
        <w:rPr>
          <w:b/>
          <w:sz w:val="28"/>
          <w:szCs w:val="28"/>
        </w:rPr>
        <w:t xml:space="preserve">VALUTAZIONE </w:t>
      </w:r>
    </w:p>
    <w:p w:rsidR="00600E79" w:rsidRPr="002203D2" w:rsidRDefault="00B51079" w:rsidP="00600E79">
      <w:pPr>
        <w:tabs>
          <w:tab w:val="right" w:pos="9892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2203D2" w:rsidRPr="00B51079">
        <w:rPr>
          <w:b/>
          <w:caps/>
          <w:sz w:val="28"/>
          <w:szCs w:val="28"/>
        </w:rPr>
        <w:t>cienze Motorie e Sportive</w:t>
      </w:r>
      <w:r w:rsidR="00604FA7">
        <w:rPr>
          <w:b/>
          <w:caps/>
          <w:sz w:val="28"/>
          <w:szCs w:val="28"/>
        </w:rPr>
        <w:t xml:space="preserve"> e DISCIPLINE sPORTIVE</w:t>
      </w:r>
    </w:p>
    <w:p w:rsidR="00600E79" w:rsidRPr="007A79D0" w:rsidRDefault="00600E79" w:rsidP="00600E79">
      <w:pPr>
        <w:tabs>
          <w:tab w:val="right" w:pos="9892"/>
        </w:tabs>
        <w:spacing w:line="360" w:lineRule="auto"/>
        <w:jc w:val="center"/>
        <w:rPr>
          <w:b/>
          <w:sz w:val="28"/>
          <w:szCs w:val="28"/>
        </w:rPr>
      </w:pPr>
      <w:proofErr w:type="spellStart"/>
      <w:r w:rsidRPr="007A79D0">
        <w:rPr>
          <w:b/>
          <w:sz w:val="28"/>
          <w:szCs w:val="28"/>
        </w:rPr>
        <w:t>a.s.</w:t>
      </w:r>
      <w:proofErr w:type="spellEnd"/>
      <w:r w:rsidRPr="007A79D0">
        <w:rPr>
          <w:b/>
          <w:sz w:val="28"/>
          <w:szCs w:val="28"/>
        </w:rPr>
        <w:t xml:space="preserve"> 20</w:t>
      </w:r>
      <w:r w:rsidR="00481FE0">
        <w:rPr>
          <w:b/>
          <w:sz w:val="28"/>
          <w:szCs w:val="28"/>
        </w:rPr>
        <w:t>25</w:t>
      </w:r>
      <w:r w:rsidRPr="007A79D0">
        <w:rPr>
          <w:b/>
          <w:sz w:val="28"/>
          <w:szCs w:val="28"/>
        </w:rPr>
        <w:t>/202</w:t>
      </w:r>
      <w:r w:rsidR="00481FE0">
        <w:rPr>
          <w:b/>
          <w:sz w:val="28"/>
          <w:szCs w:val="28"/>
        </w:rPr>
        <w:t>6</w:t>
      </w:r>
    </w:p>
    <w:p w:rsidR="00600E79" w:rsidRDefault="00600E79" w:rsidP="002B34A4">
      <w:pPr>
        <w:tabs>
          <w:tab w:val="right" w:pos="9892"/>
        </w:tabs>
        <w:jc w:val="center"/>
        <w:rPr>
          <w:b/>
        </w:rPr>
      </w:pPr>
    </w:p>
    <w:tbl>
      <w:tblPr>
        <w:tblStyle w:val="TableNormal"/>
        <w:tblW w:w="9029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84"/>
        <w:gridCol w:w="1394"/>
        <w:gridCol w:w="1445"/>
        <w:gridCol w:w="1360"/>
        <w:gridCol w:w="1056"/>
        <w:gridCol w:w="1090"/>
      </w:tblGrid>
      <w:tr w:rsidR="004C0D90" w:rsidRPr="007A79D0" w:rsidTr="004C0D90">
        <w:trPr>
          <w:trHeight w:val="420"/>
          <w:jc w:val="center"/>
        </w:trPr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0D90" w:rsidRPr="007A79D0" w:rsidRDefault="004C0D90" w:rsidP="004C0D90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Indicatori</w:t>
            </w:r>
          </w:p>
        </w:tc>
        <w:tc>
          <w:tcPr>
            <w:tcW w:w="63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Descrittori</w:t>
            </w:r>
          </w:p>
        </w:tc>
      </w:tr>
      <w:tr w:rsidR="004C0D90" w:rsidRPr="007A79D0" w:rsidTr="00D4538C">
        <w:trPr>
          <w:trHeight w:val="420"/>
          <w:jc w:val="center"/>
        </w:trPr>
        <w:tc>
          <w:tcPr>
            <w:tcW w:w="2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Nullo</w:t>
            </w:r>
          </w:p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Insufficiente</w:t>
            </w:r>
          </w:p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Sufficiente</w:t>
            </w:r>
          </w:p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Buono</w:t>
            </w:r>
          </w:p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Ottimo</w:t>
            </w:r>
          </w:p>
          <w:p w:rsidR="004C0D90" w:rsidRPr="007A79D0" w:rsidRDefault="004C0D90" w:rsidP="007D440A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5</w:t>
            </w:r>
          </w:p>
        </w:tc>
      </w:tr>
      <w:tr w:rsidR="001E1B42" w:rsidRPr="007A79D0" w:rsidTr="00FB6AFB">
        <w:trPr>
          <w:trHeight w:val="400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Interesse e partecipazione</w:t>
            </w: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color w:val="000000"/>
                <w:szCs w:val="20"/>
              </w:rPr>
              <w:t>- l’alunno/a prende/non prende parte alle attività proposte;</w:t>
            </w: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7A79D0">
              <w:rPr>
                <w:rFonts w:ascii="Times New Roman" w:hAnsi="Times New Roman" w:cs="Times New Roman"/>
                <w:color w:val="000000"/>
                <w:szCs w:val="20"/>
              </w:rPr>
              <w:t>- l’alunno/a rispetta tempi, consegne, approfondisce, svolge le attività con attenzione e impegno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null</w:t>
            </w:r>
            <w:r w:rsidR="00D01AB8"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i</w:t>
            </w: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occasionali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adeguat</w:t>
            </w:r>
            <w:r w:rsidR="00D01AB8" w:rsidRPr="007A79D0"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ben motivat</w:t>
            </w:r>
            <w:r w:rsidR="00D01AB8" w:rsidRPr="007A79D0"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notevol</w:t>
            </w:r>
            <w:r w:rsidR="00D01AB8" w:rsidRPr="007A79D0"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</w:tr>
      <w:tr w:rsidR="001E1B42" w:rsidRPr="007A79D0" w:rsidTr="00FB6AFB">
        <w:trPr>
          <w:trHeight w:val="400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Esposizione e padronanza dei linguaggi specifici</w:t>
            </w: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color w:val="000000"/>
                <w:szCs w:val="20"/>
              </w:rPr>
              <w:t>- l’alunno/a rielabora in modo originale, autonomo e appropriato quanto appreso;</w:t>
            </w: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A79D0">
              <w:rPr>
                <w:rFonts w:ascii="Times New Roman" w:hAnsi="Times New Roman" w:cs="Times New Roman"/>
                <w:color w:val="000000"/>
                <w:szCs w:val="20"/>
              </w:rPr>
              <w:t>- l’alunno/a tesse collegamenti pertinenti dei contenuti in modo interdisciplinare;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molto scarsa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insufficiente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sufficiente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buona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eccellente</w:t>
            </w:r>
          </w:p>
        </w:tc>
      </w:tr>
      <w:tr w:rsidR="001E1B42" w:rsidRPr="007A79D0" w:rsidTr="00FB6AFB">
        <w:trPr>
          <w:trHeight w:val="400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Metodo di lavoro</w:t>
            </w: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7A79D0">
              <w:rPr>
                <w:rFonts w:ascii="Times New Roman" w:hAnsi="Times New Roman" w:cs="Times New Roman"/>
                <w:color w:val="000000"/>
                <w:szCs w:val="20"/>
              </w:rPr>
              <w:t xml:space="preserve">- utilizzo, padronanza e impiego </w:t>
            </w:r>
            <w:r w:rsidR="00A305A1">
              <w:rPr>
                <w:rFonts w:ascii="Times New Roman" w:hAnsi="Times New Roman" w:cs="Times New Roman"/>
                <w:color w:val="000000"/>
                <w:szCs w:val="20"/>
              </w:rPr>
              <w:t>degli strumenti della didattica</w:t>
            </w:r>
            <w:r w:rsidRPr="007A79D0">
              <w:rPr>
                <w:rFonts w:ascii="Times New Roman" w:hAnsi="Times New Roman" w:cs="Times New Roman"/>
                <w:color w:val="000000"/>
                <w:szCs w:val="20"/>
              </w:rPr>
              <w:t>;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inconcludente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disorganizzato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appropriato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autonomo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eccellente</w:t>
            </w:r>
          </w:p>
        </w:tc>
      </w:tr>
      <w:tr w:rsidR="001E1B42" w:rsidRPr="007A79D0" w:rsidTr="00FB6AFB">
        <w:trPr>
          <w:trHeight w:val="400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0DE1" w:rsidRPr="007A79D0" w:rsidRDefault="00920DE1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Livello di apprendimento</w:t>
            </w:r>
            <w:r w:rsidR="00475E35"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 e di competenze acquisite</w:t>
            </w: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molto scarso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920DE1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insufficiente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sufficiente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color w:val="000000"/>
                <w:szCs w:val="20"/>
              </w:rPr>
              <w:t>buono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B6AFB" w:rsidRPr="007A79D0" w:rsidRDefault="00FB6AFB" w:rsidP="00FB6AFB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7A79D0">
              <w:rPr>
                <w:rFonts w:ascii="Times New Roman" w:hAnsi="Times New Roman" w:cs="Times New Roman"/>
                <w:b/>
                <w:szCs w:val="20"/>
              </w:rPr>
              <w:t>eccellente</w:t>
            </w:r>
          </w:p>
        </w:tc>
      </w:tr>
    </w:tbl>
    <w:p w:rsidR="00600E79" w:rsidRDefault="00600E79" w:rsidP="002B34A4">
      <w:pPr>
        <w:tabs>
          <w:tab w:val="right" w:pos="9892"/>
        </w:tabs>
        <w:jc w:val="center"/>
        <w:rPr>
          <w:b/>
        </w:rPr>
      </w:pPr>
      <w:bookmarkStart w:id="0" w:name="_GoBack"/>
      <w:bookmarkEnd w:id="0"/>
    </w:p>
    <w:p w:rsidR="001E1B42" w:rsidRDefault="001E1B42" w:rsidP="00600E79">
      <w:pPr>
        <w:tabs>
          <w:tab w:val="right" w:pos="9892"/>
        </w:tabs>
        <w:jc w:val="both"/>
        <w:rPr>
          <w:b/>
        </w:rPr>
      </w:pPr>
    </w:p>
    <w:p w:rsidR="00600E79" w:rsidRDefault="00600E79" w:rsidP="00600E79">
      <w:pPr>
        <w:tabs>
          <w:tab w:val="right" w:pos="9892"/>
        </w:tabs>
        <w:jc w:val="both"/>
        <w:rPr>
          <w:b/>
        </w:rPr>
      </w:pPr>
    </w:p>
    <w:p w:rsidR="00600E79" w:rsidRDefault="00600E79" w:rsidP="00600E79">
      <w:pPr>
        <w:tabs>
          <w:tab w:val="right" w:pos="9892"/>
        </w:tabs>
        <w:jc w:val="right"/>
        <w:rPr>
          <w:b/>
        </w:rPr>
      </w:pPr>
      <w:r>
        <w:rPr>
          <w:b/>
        </w:rPr>
        <w:t xml:space="preserve"> </w:t>
      </w:r>
    </w:p>
    <w:sectPr w:rsidR="00600E79" w:rsidSect="00ED7001">
      <w:pgSz w:w="11906" w:h="16838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FC3"/>
    <w:multiLevelType w:val="hybridMultilevel"/>
    <w:tmpl w:val="C4EAE3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454D0"/>
    <w:multiLevelType w:val="hybridMultilevel"/>
    <w:tmpl w:val="0B10D9F8"/>
    <w:lvl w:ilvl="0" w:tplc="91981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E5B57"/>
    <w:multiLevelType w:val="hybridMultilevel"/>
    <w:tmpl w:val="E8603A48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34E86284"/>
    <w:multiLevelType w:val="hybridMultilevel"/>
    <w:tmpl w:val="6330C81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57F404B"/>
    <w:multiLevelType w:val="hybridMultilevel"/>
    <w:tmpl w:val="3346615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0AF2A38"/>
    <w:multiLevelType w:val="hybridMultilevel"/>
    <w:tmpl w:val="BFAE1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424D0"/>
    <w:multiLevelType w:val="multilevel"/>
    <w:tmpl w:val="D28E39B2"/>
    <w:lvl w:ilvl="0">
      <w:start w:val="19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85FAB"/>
    <w:rsid w:val="001402F8"/>
    <w:rsid w:val="00195705"/>
    <w:rsid w:val="001C1C67"/>
    <w:rsid w:val="001E1B42"/>
    <w:rsid w:val="002203D2"/>
    <w:rsid w:val="0029279A"/>
    <w:rsid w:val="002B34A4"/>
    <w:rsid w:val="002D788C"/>
    <w:rsid w:val="003934D9"/>
    <w:rsid w:val="003941AC"/>
    <w:rsid w:val="003D58DA"/>
    <w:rsid w:val="003F3533"/>
    <w:rsid w:val="00475E35"/>
    <w:rsid w:val="00481FE0"/>
    <w:rsid w:val="004A05F1"/>
    <w:rsid w:val="004C0D90"/>
    <w:rsid w:val="004D51A4"/>
    <w:rsid w:val="00504D6F"/>
    <w:rsid w:val="00507BB1"/>
    <w:rsid w:val="005104A1"/>
    <w:rsid w:val="0052799C"/>
    <w:rsid w:val="0057415E"/>
    <w:rsid w:val="005A1191"/>
    <w:rsid w:val="005D0ECA"/>
    <w:rsid w:val="00600E79"/>
    <w:rsid w:val="00604FA7"/>
    <w:rsid w:val="00632C8B"/>
    <w:rsid w:val="006A561C"/>
    <w:rsid w:val="0073759C"/>
    <w:rsid w:val="007848ED"/>
    <w:rsid w:val="00795DD8"/>
    <w:rsid w:val="007A79D0"/>
    <w:rsid w:val="007D3023"/>
    <w:rsid w:val="00817A0D"/>
    <w:rsid w:val="00843A37"/>
    <w:rsid w:val="00865303"/>
    <w:rsid w:val="00866ACD"/>
    <w:rsid w:val="008F14DD"/>
    <w:rsid w:val="00920DE1"/>
    <w:rsid w:val="009376C8"/>
    <w:rsid w:val="009D00F3"/>
    <w:rsid w:val="00A065A8"/>
    <w:rsid w:val="00A16A84"/>
    <w:rsid w:val="00A305A1"/>
    <w:rsid w:val="00A8359D"/>
    <w:rsid w:val="00AE5551"/>
    <w:rsid w:val="00AF3849"/>
    <w:rsid w:val="00B51079"/>
    <w:rsid w:val="00B807DB"/>
    <w:rsid w:val="00B809BC"/>
    <w:rsid w:val="00B8230A"/>
    <w:rsid w:val="00B94D2D"/>
    <w:rsid w:val="00C332B7"/>
    <w:rsid w:val="00C85FAB"/>
    <w:rsid w:val="00CE2BDF"/>
    <w:rsid w:val="00CF6787"/>
    <w:rsid w:val="00D01AB8"/>
    <w:rsid w:val="00D51E10"/>
    <w:rsid w:val="00D822E8"/>
    <w:rsid w:val="00DA6E7D"/>
    <w:rsid w:val="00DC41C8"/>
    <w:rsid w:val="00E30A96"/>
    <w:rsid w:val="00E34F34"/>
    <w:rsid w:val="00E64715"/>
    <w:rsid w:val="00EA2F82"/>
    <w:rsid w:val="00EC25D7"/>
    <w:rsid w:val="00ED7001"/>
    <w:rsid w:val="00EE0D9F"/>
    <w:rsid w:val="00F0178F"/>
    <w:rsid w:val="00F31D1C"/>
    <w:rsid w:val="00F41E5A"/>
    <w:rsid w:val="00F74CFC"/>
    <w:rsid w:val="00F76B90"/>
    <w:rsid w:val="00FB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F353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353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3F353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3F35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07BB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00F3"/>
    <w:rPr>
      <w:color w:val="808080"/>
      <w:shd w:val="clear" w:color="auto" w:fill="E6E6E6"/>
    </w:rPr>
  </w:style>
  <w:style w:type="paragraph" w:customStyle="1" w:styleId="LO-normal">
    <w:name w:val="LO-normal"/>
    <w:qFormat/>
    <w:rsid w:val="00600E79"/>
    <w:pPr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600E79"/>
    <w:pPr>
      <w:spacing w:after="0" w:line="240" w:lineRule="auto"/>
    </w:pPr>
    <w:rPr>
      <w:rFonts w:ascii="Arial" w:eastAsia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41">
    <w:name w:val="Titolo 41"/>
    <w:next w:val="LO-normal"/>
    <w:uiPriority w:val="9"/>
    <w:semiHidden/>
    <w:unhideWhenUsed/>
    <w:qFormat/>
    <w:rsid w:val="00E30A96"/>
    <w:pPr>
      <w:keepNext/>
      <w:keepLines/>
      <w:spacing w:before="280" w:after="80" w:line="240" w:lineRule="auto"/>
      <w:outlineLvl w:val="3"/>
    </w:pPr>
    <w:rPr>
      <w:rFonts w:ascii="Arial" w:eastAsia="Arial" w:hAnsi="Arial" w:cs="Arial"/>
      <w:color w:val="666666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annam</cp:lastModifiedBy>
  <cp:revision>4</cp:revision>
  <dcterms:created xsi:type="dcterms:W3CDTF">2025-09-07T09:27:00Z</dcterms:created>
  <dcterms:modified xsi:type="dcterms:W3CDTF">2025-09-07T10:19:00Z</dcterms:modified>
</cp:coreProperties>
</file>